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95" w:rsidRDefault="00EB021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40"/>
          <w:szCs w:val="40"/>
        </w:rPr>
        <w:t>Širvintų r. Bartkuškio mokykla-daugiafunkcis centras</w:t>
      </w:r>
    </w:p>
    <w:p w:rsidR="00103395" w:rsidRDefault="00EB021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b/>
          <w:i/>
          <w:color w:val="000000"/>
          <w:sz w:val="40"/>
          <w:szCs w:val="40"/>
        </w:rPr>
        <w:t>Sinchroninio ugdymo pamokų tvarkaraštis Sausis</w:t>
      </w:r>
    </w:p>
    <w:tbl>
      <w:tblPr>
        <w:tblStyle w:val="a1"/>
        <w:tblW w:w="11306" w:type="dxa"/>
        <w:jc w:val="center"/>
        <w:tblLayout w:type="fixed"/>
        <w:tblLook w:val="0400" w:firstRow="0" w:lastRow="0" w:firstColumn="0" w:lastColumn="0" w:noHBand="0" w:noVBand="1"/>
      </w:tblPr>
      <w:tblGrid>
        <w:gridCol w:w="959"/>
        <w:gridCol w:w="1843"/>
        <w:gridCol w:w="1984"/>
        <w:gridCol w:w="2126"/>
        <w:gridCol w:w="2268"/>
        <w:gridCol w:w="2126"/>
      </w:tblGrid>
      <w:tr w:rsidR="00103395" w:rsidTr="00907F73">
        <w:trPr>
          <w:trHeight w:val="12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Pamo</w:t>
            </w:r>
            <w:r w:rsidR="00613FC4">
              <w:rPr>
                <w:b/>
                <w:i/>
                <w:color w:val="000000"/>
                <w:sz w:val="24"/>
                <w:szCs w:val="24"/>
              </w:rPr>
              <w:t>-</w:t>
            </w:r>
            <w:r>
              <w:rPr>
                <w:b/>
                <w:i/>
                <w:color w:val="000000"/>
                <w:sz w:val="24"/>
                <w:szCs w:val="24"/>
              </w:rPr>
              <w:t>kos laikas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03395" w:rsidRDefault="00EB021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Pirmadienis</w:t>
            </w:r>
          </w:p>
          <w:p w:rsidR="00103395" w:rsidRDefault="00103395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Antradienis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Trečiadienis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Ketvirtadienis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Penktadienis </w:t>
            </w:r>
          </w:p>
        </w:tc>
        <w:bookmarkStart w:id="1" w:name="_GoBack"/>
        <w:bookmarkEnd w:id="1"/>
      </w:tr>
      <w:tr w:rsidR="00103395" w:rsidTr="00613FC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pam. 9.00-9.30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E. Guobytė, lietuvių kalba </w:t>
            </w:r>
            <w:r w:rsidR="00613FC4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 xml:space="preserve">8 kl. 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R.Šukštienė, matematika</w:t>
            </w:r>
            <w:r w:rsidR="00613FC4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 xml:space="preserve"> 6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R. Pivoraitė, lietuvių kalba </w:t>
            </w:r>
            <w:r w:rsidR="00613FC4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 xml:space="preserve">5 kl. 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R.Čepienė, istorija 7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L. Opanovičienė</w:t>
            </w:r>
            <w:r w:rsidR="00613FC4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lietuvių kalba 1kl.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Z. Vilkelienė</w:t>
            </w:r>
            <w:r w:rsidR="00613FC4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lietuvių k. 3 kl.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R.Šukštienė, matematika </w:t>
            </w:r>
            <w:r w:rsidR="00613F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 kl.</w:t>
            </w:r>
          </w:p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R. Pivoraitė, lietuvių kalba 6 kl. </w:t>
            </w:r>
          </w:p>
          <w:p w:rsidR="00103395" w:rsidRDefault="00613F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L.Opanovičien</w:t>
            </w:r>
            <w:r w:rsidR="00EB0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ė, lietuvių kalba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EB02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kl.</w:t>
            </w:r>
          </w:p>
          <w:p w:rsidR="00103395" w:rsidRDefault="00EB021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Z. Vilkelienė</w:t>
            </w:r>
            <w:r w:rsidR="00613FC4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matematika 4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V.Traškevičienė, rusų kalba 7 kl.</w:t>
            </w:r>
          </w:p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R.Šukštienė, matematika 5 kl.</w:t>
            </w:r>
          </w:p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Pivoraitė, lietuvių kalba</w:t>
            </w:r>
            <w:r w:rsidR="00613F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6 kl. </w:t>
            </w:r>
          </w:p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L.Opanovičienė</w:t>
            </w:r>
            <w:r w:rsidR="00613F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lietuvių kalba </w:t>
            </w:r>
            <w:r w:rsidR="00613F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kl.</w:t>
            </w:r>
          </w:p>
          <w:p w:rsidR="00103395" w:rsidRDefault="00EB021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Z. Vilkelienė</w:t>
            </w:r>
            <w:r w:rsidR="00613FC4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lietuvių k. 3 kl.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spacing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E. Guobytė, lietuvių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kalba </w:t>
            </w:r>
            <w:r w:rsidR="00613FC4">
              <w:rPr>
                <w:b/>
                <w:i/>
                <w:color w:val="000000"/>
                <w:sz w:val="24"/>
                <w:szCs w:val="24"/>
              </w:rPr>
              <w:br/>
            </w:r>
            <w:r>
              <w:rPr>
                <w:b/>
                <w:i/>
                <w:color w:val="000000"/>
                <w:sz w:val="24"/>
                <w:szCs w:val="24"/>
              </w:rPr>
              <w:t>7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D. Lučiūnienė, chemija 8 kl. 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L.Opanovičienė. etika 1-2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M.Levandauskienė,tikyba 1-2 kl</w:t>
            </w:r>
          </w:p>
          <w:p w:rsidR="00103395" w:rsidRDefault="00EB021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Z. Vilkelienė matematika 4 kl.</w:t>
            </w:r>
          </w:p>
          <w:p w:rsidR="00103395" w:rsidRDefault="00103395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103395" w:rsidRDefault="00103395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spacing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E. Guobytė, lietuvių kalba 8 kl. 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R. Pivoraitė, lietuvių kalba 6 kl. 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L.Opanovičienė, lietuvių kalba 1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Z. Vilkelienė</w:t>
            </w:r>
            <w:r w:rsidR="00613FC4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lietuvių k. 4 kl.</w:t>
            </w:r>
          </w:p>
          <w:p w:rsidR="00103395" w:rsidRDefault="00103395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103395" w:rsidRDefault="00103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3395" w:rsidTr="00613FC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 pam. 9.45-10.15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R.Šukštienė, matematika</w:t>
            </w:r>
            <w:r w:rsidR="00613FC4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 xml:space="preserve"> 8 kl.</w:t>
            </w:r>
          </w:p>
          <w:p w:rsidR="00613FC4" w:rsidRDefault="00613FC4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 Pivoraitė, lietuvių kalba</w:t>
            </w:r>
            <w:r w:rsidR="00613FC4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 xml:space="preserve"> 6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 Čepienė, istorija 5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E. Guobytė, lietuvių kalba </w:t>
            </w:r>
            <w:r w:rsidR="00613FC4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>7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L. Opanovičienė</w:t>
            </w:r>
            <w:r w:rsidR="00613FC4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lietuvių kalba</w:t>
            </w:r>
            <w:r w:rsidR="00613FC4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 xml:space="preserve"> 2 kl.</w:t>
            </w:r>
          </w:p>
          <w:p w:rsidR="00613FC4" w:rsidRDefault="00613FC4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103395" w:rsidRPr="00613FC4" w:rsidRDefault="00EB021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Z. Vilkelienė </w:t>
            </w:r>
            <w:r w:rsidR="00613FC4">
              <w:rPr>
                <w:b/>
                <w:i/>
                <w:sz w:val="24"/>
                <w:szCs w:val="24"/>
              </w:rPr>
              <w:t>, matematika 4 kl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E. Guobytė, lietuvių kalba </w:t>
            </w:r>
            <w:r w:rsidR="00613FC4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 xml:space="preserve">8 kl. </w:t>
            </w:r>
          </w:p>
          <w:p w:rsidR="00613FC4" w:rsidRDefault="00613FC4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R.Šukštienė, matematika</w:t>
            </w:r>
            <w:r w:rsidR="00613FC4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 xml:space="preserve"> 6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R.Icen, anglų kalba 2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 Pivoraitė, lietuvių kalba</w:t>
            </w:r>
            <w:r w:rsidR="00613FC4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 xml:space="preserve"> 5 kl. 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L.Opanovičienė, lietuvių kalba </w:t>
            </w:r>
            <w:r w:rsidR="00613FC4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>1 kl.</w:t>
            </w:r>
          </w:p>
          <w:p w:rsidR="00613FC4" w:rsidRDefault="00613FC4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103395" w:rsidRPr="00613FC4" w:rsidRDefault="00EB021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Z. Vilkelienė</w:t>
            </w:r>
            <w:r w:rsidR="00613FC4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matematika 3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V.Traškevičienė, rusų kalba 8 kl. </w:t>
            </w:r>
          </w:p>
          <w:p w:rsidR="00613FC4" w:rsidRDefault="00613F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R.Šukštienė, matematika 6 kl.</w:t>
            </w:r>
          </w:p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L.Opanovičienė</w:t>
            </w:r>
            <w:r w:rsidR="00613F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matematika 1 kl.</w:t>
            </w:r>
          </w:p>
          <w:p w:rsidR="00103395" w:rsidRDefault="00EB021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Z. Vilkelienė</w:t>
            </w:r>
            <w:r w:rsidR="00613FC4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lietuvių k. 4 kl.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D. Lučiūnienė, biologija 8 kl. </w:t>
            </w:r>
          </w:p>
          <w:p w:rsidR="00613FC4" w:rsidRDefault="00613FC4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R.Icen, anglų kalba 5-6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L.Opanovičienė, matematika 2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M. Levandauskienė, tikyba 3-4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R.Šukštienė, matematika 5 kl.</w:t>
            </w:r>
          </w:p>
          <w:p w:rsidR="00613FC4" w:rsidRDefault="00613FC4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R.Icen, anglų kalba 7-8 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R. Pivoraitė, lietuvių kalba 6 kl. 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 Opanovičienė, matematika 2 kl.</w:t>
            </w:r>
          </w:p>
          <w:p w:rsidR="00103395" w:rsidRDefault="00EB021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Z. Vilkelienė matematika 3 kl.</w:t>
            </w:r>
          </w:p>
          <w:p w:rsidR="00103395" w:rsidRDefault="00103395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103395" w:rsidTr="00613FC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3 pam. 10.30-</w:t>
            </w:r>
            <w:r>
              <w:rPr>
                <w:b/>
                <w:i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R.Šukštienė, gamta 6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 Pivoraitė, lietuvių kalba</w:t>
            </w:r>
            <w:r w:rsidR="00613FC4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 xml:space="preserve"> 5 kl. 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L. Opanovičienė</w:t>
            </w:r>
            <w:r w:rsidR="00613FC4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matematika</w:t>
            </w:r>
            <w:r w:rsidR="00613FC4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 xml:space="preserve"> 1 kl.</w:t>
            </w:r>
          </w:p>
          <w:p w:rsidR="00613FC4" w:rsidRDefault="00613FC4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613FC4" w:rsidRDefault="00613FC4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103395" w:rsidRDefault="00EB021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Z. Vilkelienė</w:t>
            </w:r>
            <w:r w:rsidR="00613FC4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matematika</w:t>
            </w:r>
            <w:r w:rsidR="00613FC4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 xml:space="preserve"> 3 kl.</w:t>
            </w:r>
          </w:p>
          <w:p w:rsidR="00103395" w:rsidRDefault="00103395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R.Šukštienė, matematika 5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R.Icen, anglų kalba 7-8  kl.</w:t>
            </w:r>
          </w:p>
          <w:p w:rsidR="00103395" w:rsidRDefault="00103395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 Čepienė, geografija 6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L.Opanovičienė matematika 2 kl.</w:t>
            </w:r>
          </w:p>
          <w:p w:rsidR="00613FC4" w:rsidRDefault="00613FC4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Z. Vilkelienė lietuvių k. 3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V.Traškevičienė, rusų kalba 6 kl. </w:t>
            </w:r>
          </w:p>
          <w:p w:rsidR="00103395" w:rsidRDefault="00EB0215">
            <w:pPr>
              <w:spacing w:line="240" w:lineRule="auto"/>
              <w:rPr>
                <w:b/>
                <w:i/>
                <w:color w:val="000000"/>
                <w:sz w:val="24"/>
                <w:szCs w:val="24"/>
              </w:rPr>
            </w:pPr>
            <w:bookmarkStart w:id="3" w:name="_heading=h.5aun4pu2xvni" w:colFirst="0" w:colLast="0"/>
            <w:bookmarkEnd w:id="3"/>
            <w:r>
              <w:rPr>
                <w:b/>
                <w:i/>
                <w:color w:val="000000"/>
                <w:sz w:val="24"/>
                <w:szCs w:val="24"/>
              </w:rPr>
              <w:t>E. Guobytė, lietuvių kalba</w:t>
            </w:r>
            <w:r w:rsidR="00613FC4">
              <w:rPr>
                <w:b/>
                <w:i/>
                <w:color w:val="000000"/>
                <w:sz w:val="24"/>
                <w:szCs w:val="24"/>
              </w:rPr>
              <w:br/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7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bookmarkStart w:id="4" w:name="_heading=h.7vucl8j0x3br" w:colFirst="0" w:colLast="0"/>
            <w:bookmarkEnd w:id="4"/>
            <w:r>
              <w:rPr>
                <w:b/>
                <w:i/>
                <w:sz w:val="24"/>
                <w:szCs w:val="24"/>
              </w:rPr>
              <w:t>R.Š</w:t>
            </w:r>
            <w:r>
              <w:rPr>
                <w:b/>
                <w:i/>
                <w:sz w:val="24"/>
                <w:szCs w:val="24"/>
              </w:rPr>
              <w:t>ukštienė, gamta 5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bookmarkStart w:id="5" w:name="_heading=h.mosp24b6yj3i" w:colFirst="0" w:colLast="0"/>
            <w:bookmarkEnd w:id="5"/>
            <w:r>
              <w:rPr>
                <w:b/>
                <w:i/>
                <w:sz w:val="24"/>
                <w:szCs w:val="24"/>
              </w:rPr>
              <w:t xml:space="preserve">R. Čepienė, istorija 8 kl. </w:t>
            </w:r>
          </w:p>
          <w:p w:rsidR="00613FC4" w:rsidRDefault="00613FC4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bookmarkStart w:id="6" w:name="_heading=h.jayfuhl0oa1h" w:colFirst="0" w:colLast="0"/>
            <w:bookmarkEnd w:id="6"/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L. Opanovičienė</w:t>
            </w:r>
            <w:r w:rsidR="00613FC4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pasaulio pažinimas 1 kl.</w:t>
            </w:r>
          </w:p>
          <w:p w:rsidR="00103395" w:rsidRPr="00613FC4" w:rsidRDefault="00613FC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Z. Vilkelienė, </w:t>
            </w:r>
            <w:r w:rsidR="00EB0215">
              <w:rPr>
                <w:b/>
                <w:i/>
                <w:sz w:val="24"/>
                <w:szCs w:val="24"/>
              </w:rPr>
              <w:t>pasaulio paž.</w:t>
            </w:r>
            <w:r>
              <w:rPr>
                <w:b/>
                <w:i/>
                <w:sz w:val="24"/>
                <w:szCs w:val="24"/>
              </w:rPr>
              <w:br/>
            </w:r>
            <w:r w:rsidR="00EB0215">
              <w:rPr>
                <w:b/>
                <w:i/>
                <w:sz w:val="24"/>
                <w:szCs w:val="24"/>
              </w:rPr>
              <w:t>3 kl.</w:t>
            </w:r>
            <w:bookmarkStart w:id="7" w:name="_heading=h.ndamrij4s9z4" w:colFirst="0" w:colLast="0"/>
            <w:bookmarkEnd w:id="7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bookmarkStart w:id="8" w:name="_heading=h.1fob9te" w:colFirst="0" w:colLast="0"/>
            <w:bookmarkEnd w:id="8"/>
            <w:r>
              <w:rPr>
                <w:b/>
                <w:i/>
                <w:sz w:val="24"/>
                <w:szCs w:val="24"/>
              </w:rPr>
              <w:lastRenderedPageBreak/>
              <w:t>G.Kontautienė</w:t>
            </w:r>
            <w:r w:rsidR="00613FC4">
              <w:rPr>
                <w:b/>
                <w:i/>
                <w:sz w:val="24"/>
                <w:szCs w:val="24"/>
              </w:rPr>
              <w:t>,</w:t>
            </w:r>
            <w:bookmarkStart w:id="9" w:name="_heading=h.x9iqxoz1oa61" w:colFirst="0" w:colLast="0"/>
            <w:bookmarkEnd w:id="9"/>
            <w:r w:rsidR="00613FC4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>muzika 2-4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bookmarkStart w:id="10" w:name="_heading=h.uoekrjppj250" w:colFirst="0" w:colLast="0"/>
            <w:bookmarkEnd w:id="10"/>
            <w:r>
              <w:rPr>
                <w:b/>
                <w:i/>
                <w:sz w:val="24"/>
                <w:szCs w:val="24"/>
              </w:rPr>
              <w:t xml:space="preserve">D. Lučiūnienė, biologija 7 kl. 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bookmarkStart w:id="11" w:name="_heading=h.5bcn2m2zrkj1" w:colFirst="0" w:colLast="0"/>
            <w:bookmarkEnd w:id="11"/>
            <w:r>
              <w:rPr>
                <w:b/>
                <w:i/>
                <w:sz w:val="24"/>
                <w:szCs w:val="24"/>
              </w:rPr>
              <w:t xml:space="preserve">R. Pivoraitė, lietuvių kalba 5 kl. 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bookmarkStart w:id="12" w:name="_heading=h.jpfp8xjqs7w9" w:colFirst="0" w:colLast="0"/>
            <w:bookmarkEnd w:id="12"/>
            <w:r>
              <w:rPr>
                <w:b/>
                <w:i/>
                <w:sz w:val="24"/>
                <w:szCs w:val="24"/>
              </w:rPr>
              <w:t>L.Opanovičienė, lietuvių kalba 1kl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613FC4" w:rsidRDefault="00613FC4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Z. Vilkelienė</w:t>
            </w:r>
            <w:r w:rsidR="00613FC4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lietuvių k. 3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bookmarkStart w:id="13" w:name="_heading=h.71x9i8lvvmgm" w:colFirst="0" w:colLast="0"/>
            <w:bookmarkEnd w:id="13"/>
            <w:r>
              <w:rPr>
                <w:b/>
                <w:i/>
                <w:sz w:val="24"/>
                <w:szCs w:val="24"/>
              </w:rPr>
              <w:t>M. Levandauskienė, informatika 6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R.Šukštienė, matematika 8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R.Icen, anglų kalba 5-6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L. Opanovičienė, pasaulio pažinimas 2 kl.</w:t>
            </w:r>
          </w:p>
          <w:p w:rsidR="00103395" w:rsidRDefault="00EB021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Z. Vilkelienė</w:t>
            </w:r>
            <w:r w:rsidR="00613FC4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dailė/tech.3- 4 kl.</w:t>
            </w:r>
          </w:p>
          <w:p w:rsidR="00103395" w:rsidRDefault="00103395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103395" w:rsidTr="00613FC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4 pam. 11.15-11.45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R.Šukštienė, matematika </w:t>
            </w:r>
            <w:r w:rsidR="00613FC4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>7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 Čepienė, geografija 8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L. Opanovičienė</w:t>
            </w:r>
            <w:r w:rsidR="00613FC4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dailė/technologijos 1-2kl.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Z. Vilkelienė</w:t>
            </w:r>
            <w:r w:rsidR="00613FC4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lietuvių k. 4 kl.</w:t>
            </w:r>
          </w:p>
          <w:p w:rsidR="00103395" w:rsidRDefault="00103395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R.Icen, anglų kalba 3-4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</w:t>
            </w:r>
            <w:r w:rsidR="00613F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Šukštienė, matematika 7 kl.</w:t>
            </w:r>
          </w:p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R. Pivoraitė, lietuvių kalba </w:t>
            </w:r>
            <w:r w:rsidR="00613F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 kl. </w:t>
            </w:r>
          </w:p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L.Opanovičienė</w:t>
            </w:r>
            <w:r w:rsidR="00613F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matematika  2 kl.</w:t>
            </w:r>
          </w:p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Z. Vilkelienė</w:t>
            </w:r>
            <w:r w:rsidR="00613FC4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pasaulio p</w:t>
            </w:r>
            <w:r>
              <w:rPr>
                <w:b/>
                <w:i/>
                <w:sz w:val="24"/>
                <w:szCs w:val="24"/>
              </w:rPr>
              <w:t>až.</w:t>
            </w:r>
            <w:r w:rsidR="00613FC4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 xml:space="preserve"> 4 kl.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G.Kontautienė</w:t>
            </w:r>
            <w:r w:rsidR="00613FC4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muzika 1-3 kl.</w:t>
            </w:r>
          </w:p>
          <w:p w:rsidR="00103395" w:rsidRDefault="00EB021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L.Opanovičienė, lietuvių kalba </w:t>
            </w:r>
            <w:r w:rsidR="00613FC4">
              <w:rPr>
                <w:b/>
                <w:i/>
                <w:sz w:val="24"/>
                <w:szCs w:val="24"/>
              </w:rPr>
              <w:br/>
            </w:r>
            <w:r>
              <w:rPr>
                <w:b/>
                <w:i/>
                <w:sz w:val="24"/>
                <w:szCs w:val="24"/>
              </w:rPr>
              <w:t>2 kl.</w:t>
            </w:r>
          </w:p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Z. Vilkelienė</w:t>
            </w:r>
            <w:r w:rsidR="00613FC4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lietuvių k. 4 kl.</w:t>
            </w:r>
          </w:p>
          <w:p w:rsidR="00103395" w:rsidRDefault="00613FC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M. Levandauskienė</w:t>
            </w:r>
            <w:r w:rsidR="00EB0215">
              <w:rPr>
                <w:b/>
                <w:i/>
                <w:sz w:val="24"/>
                <w:szCs w:val="24"/>
              </w:rPr>
              <w:t>, informatika 5 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R.Šukštienė, matematika 6 kl.</w:t>
            </w:r>
          </w:p>
        </w:tc>
      </w:tr>
      <w:tr w:rsidR="00103395" w:rsidTr="00613FC4">
        <w:trPr>
          <w:trHeight w:val="238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 pam. 13.00-13.30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95" w:rsidRDefault="00EB021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R.Šukštienė, matematika 5kl.</w:t>
            </w:r>
          </w:p>
          <w:p w:rsidR="00103395" w:rsidRDefault="00EB021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 Čepienė, istorija 6 kl.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R.Šukštienė, matematika 8 kl.</w:t>
            </w:r>
          </w:p>
          <w:p w:rsidR="00103395" w:rsidRDefault="001033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R.Šukštienė, matematika 8 kl.</w:t>
            </w:r>
          </w:p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Čepienė, geografija 7 kl.</w:t>
            </w:r>
          </w:p>
          <w:p w:rsidR="00103395" w:rsidRDefault="00EB0215" w:rsidP="00613F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V.Traškevičienė</w:t>
            </w:r>
            <w:r w:rsidR="00613F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13F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613F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dailė</w:t>
            </w:r>
            <w:r w:rsidR="00613F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5-6 kl.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G. Kontautienė</w:t>
            </w:r>
            <w:r w:rsidR="00613F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613F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etika/muzika 5/6 kl.</w:t>
            </w:r>
          </w:p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R.Icen, anglų kalba 3/4 kl.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R.Šukštienė, matematika 7 kl.</w:t>
            </w:r>
          </w:p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R. Icen, anglų kalba, 2 kl.</w:t>
            </w:r>
          </w:p>
        </w:tc>
      </w:tr>
      <w:tr w:rsidR="00103395" w:rsidTr="00613FC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6 pam. 13.45-14.15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95" w:rsidRDefault="00103395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R.Icen, 6-7 klasės valandėlė</w:t>
            </w:r>
          </w:p>
          <w:p w:rsidR="00103395" w:rsidRDefault="00EB021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Ilona Žigis</w:t>
            </w:r>
            <w:r w:rsidR="00613FC4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8 kl. klasės valandėlė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10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G.Kontautienė</w:t>
            </w:r>
            <w:r w:rsidR="00613F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613F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etika/muzika</w:t>
            </w:r>
            <w:r w:rsidR="00613F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7/8 kl </w:t>
            </w:r>
          </w:p>
          <w:p w:rsidR="00103395" w:rsidRDefault="00EB021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R.</w:t>
            </w:r>
            <w:r w:rsidR="00613FC4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Icen, anglų kalbos būrelis pradinukams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103395" w:rsidP="0061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03395" w:rsidTr="00613FC4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EB0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7 pam. 14.30-15.00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395" w:rsidRDefault="0010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10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10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10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395" w:rsidRDefault="00103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03395" w:rsidRDefault="00103395">
      <w:pPr>
        <w:rPr>
          <w:sz w:val="24"/>
          <w:szCs w:val="24"/>
        </w:rPr>
      </w:pPr>
    </w:p>
    <w:sectPr w:rsidR="00103395" w:rsidSect="00613FC4">
      <w:headerReference w:type="default" r:id="rId8"/>
      <w:pgSz w:w="16838" w:h="11906" w:orient="landscape"/>
      <w:pgMar w:top="1701" w:right="1701" w:bottom="567" w:left="1134" w:header="567" w:footer="567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15" w:rsidRDefault="00EB0215">
      <w:pPr>
        <w:spacing w:after="0" w:line="240" w:lineRule="auto"/>
      </w:pPr>
      <w:r>
        <w:separator/>
      </w:r>
    </w:p>
  </w:endnote>
  <w:endnote w:type="continuationSeparator" w:id="0">
    <w:p w:rsidR="00EB0215" w:rsidRDefault="00EB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15" w:rsidRDefault="00EB0215">
      <w:pPr>
        <w:spacing w:after="0" w:line="240" w:lineRule="auto"/>
      </w:pPr>
      <w:r>
        <w:separator/>
      </w:r>
    </w:p>
  </w:footnote>
  <w:footnote w:type="continuationSeparator" w:id="0">
    <w:p w:rsidR="00EB0215" w:rsidRDefault="00EB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95" w:rsidRDefault="0010339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3395"/>
    <w:rsid w:val="00103395"/>
    <w:rsid w:val="00613FC4"/>
    <w:rsid w:val="00907F73"/>
    <w:rsid w:val="00EB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1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1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7pvUuoJWG0Z6ATJ7CU5Ijx9WsQ==">AMUW2mW+yk+DZpQOse+IB4V3dllkqH+9bVsrGzHntJYq6j5irBjH7GwCeCIOiIFZRPjtQBYzeD83btryd0gjigYBffUW2nwYLzqSRr7mDEeq7tB8WRwgjq3gXtSD3i9RRPrh7HMWP4AqChR3lzP55JF8flIyhuianPJYj5Ye2UW/WUYov4ghSNNnGhTx0HP9nVJwZ29VpMOE8WMwwgt4MxDrNc1MeLhHd77yEVZiX8phebNJNa5cXUJzSUZsBdSzM3FAFsclOA32kBjj/d1zkUTYq0fuqA9mhx5sLYOzfyzx9HsGlYBwrWsW8wmmif7UkAmLpsSersJh9TjddtpuJE/dG31ixdgiCoUP5WwviIkytBRdvNOgt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2364</Words>
  <Characters>1348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pc20170222-dell</dc:creator>
  <cp:lastModifiedBy>pc20170222-dell</cp:lastModifiedBy>
  <cp:revision>2</cp:revision>
  <dcterms:created xsi:type="dcterms:W3CDTF">2020-12-04T02:59:00Z</dcterms:created>
  <dcterms:modified xsi:type="dcterms:W3CDTF">2021-01-02T11:17:00Z</dcterms:modified>
</cp:coreProperties>
</file>